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885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6"/>
        <w:gridCol w:w="2227"/>
        <w:gridCol w:w="1781"/>
        <w:gridCol w:w="1480"/>
        <w:gridCol w:w="1480"/>
        <w:gridCol w:w="1480"/>
      </w:tblGrid>
      <w:tr w:rsidR="00AB08AD" w:rsidRPr="00AB08AD" w:rsidTr="00AB08AD">
        <w:trPr>
          <w:trHeight w:val="312"/>
        </w:trPr>
        <w:tc>
          <w:tcPr>
            <w:tcW w:w="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l-SI"/>
              </w:rPr>
            </w:pPr>
            <w:bookmarkStart w:id="0" w:name="_GoBack"/>
            <w:r w:rsidRPr="00AB08AD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l-SI"/>
              </w:rPr>
              <w:t>REK-O obrazec</w:t>
            </w:r>
            <w:bookmarkEnd w:id="0"/>
          </w:p>
        </w:tc>
      </w:tr>
      <w:tr w:rsidR="00AB08AD" w:rsidRPr="00AB08AD" w:rsidTr="00AB08AD">
        <w:trPr>
          <w:trHeight w:val="261"/>
        </w:trPr>
        <w:tc>
          <w:tcPr>
            <w:tcW w:w="44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C6E0B4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PODATKI O ZAVEZANCU ZA DAVEK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:rsidTr="00AB08AD">
        <w:trPr>
          <w:trHeight w:val="261"/>
        </w:trPr>
        <w:tc>
          <w:tcPr>
            <w:tcW w:w="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001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Naziv, ime in priimek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:rsidTr="00AB08AD">
        <w:trPr>
          <w:trHeight w:val="261"/>
        </w:trPr>
        <w:tc>
          <w:tcPr>
            <w:tcW w:w="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002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Naslov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:rsidTr="00AB08AD">
        <w:trPr>
          <w:trHeight w:val="261"/>
        </w:trPr>
        <w:tc>
          <w:tcPr>
            <w:tcW w:w="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003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Davčna številka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:rsidTr="00AB08AD">
        <w:trPr>
          <w:trHeight w:val="261"/>
        </w:trPr>
        <w:tc>
          <w:tcPr>
            <w:tcW w:w="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004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Invalidsko podjetje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:rsidTr="00AB08AD">
        <w:trPr>
          <w:trHeight w:val="261"/>
        </w:trPr>
        <w:tc>
          <w:tcPr>
            <w:tcW w:w="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:rsidTr="00AB08AD">
        <w:trPr>
          <w:trHeight w:val="261"/>
        </w:trPr>
        <w:tc>
          <w:tcPr>
            <w:tcW w:w="44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C6E0B4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PODATKI O POOBLAŠČENCU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:rsidTr="00AB08AD">
        <w:trPr>
          <w:trHeight w:val="261"/>
        </w:trPr>
        <w:tc>
          <w:tcPr>
            <w:tcW w:w="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005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Naziv, ime in priimek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:rsidTr="00AB08AD">
        <w:trPr>
          <w:trHeight w:val="261"/>
        </w:trPr>
        <w:tc>
          <w:tcPr>
            <w:tcW w:w="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006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Naslov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:rsidTr="00AB08AD">
        <w:trPr>
          <w:trHeight w:val="261"/>
        </w:trPr>
        <w:tc>
          <w:tcPr>
            <w:tcW w:w="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007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Davčna številka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:rsidTr="00AB08AD">
        <w:trPr>
          <w:trHeight w:val="261"/>
        </w:trPr>
        <w:tc>
          <w:tcPr>
            <w:tcW w:w="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:rsidTr="00AB08AD">
        <w:trPr>
          <w:trHeight w:val="261"/>
        </w:trPr>
        <w:tc>
          <w:tcPr>
            <w:tcW w:w="44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C6E0B4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PODATKI O OSEBI ODGOVORNI ZA SESTAVO OBRAZCA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:rsidTr="00AB08AD">
        <w:trPr>
          <w:trHeight w:val="261"/>
        </w:trPr>
        <w:tc>
          <w:tcPr>
            <w:tcW w:w="4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008</w:t>
            </w: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Ime in priimek</w:t>
            </w:r>
          </w:p>
        </w:tc>
        <w:tc>
          <w:tcPr>
            <w:tcW w:w="17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:rsidTr="00AB08AD">
        <w:trPr>
          <w:trHeight w:val="261"/>
        </w:trPr>
        <w:tc>
          <w:tcPr>
            <w:tcW w:w="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009</w:t>
            </w:r>
          </w:p>
        </w:tc>
        <w:tc>
          <w:tcPr>
            <w:tcW w:w="22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Kontaktni podatki</w:t>
            </w:r>
          </w:p>
        </w:tc>
        <w:tc>
          <w:tcPr>
            <w:tcW w:w="17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:rsidTr="00AB08AD">
        <w:trPr>
          <w:trHeight w:val="261"/>
        </w:trPr>
        <w:tc>
          <w:tcPr>
            <w:tcW w:w="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:rsidTr="00AB08AD">
        <w:trPr>
          <w:trHeight w:val="261"/>
        </w:trPr>
        <w:tc>
          <w:tcPr>
            <w:tcW w:w="441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C6E0B4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PODATKI O DOHODKU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:rsidTr="00AB08AD">
        <w:trPr>
          <w:trHeight w:val="261"/>
        </w:trPr>
        <w:tc>
          <w:tcPr>
            <w:tcW w:w="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010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Vrsta dohodka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:rsidTr="00AB08AD">
        <w:trPr>
          <w:trHeight w:val="261"/>
        </w:trPr>
        <w:tc>
          <w:tcPr>
            <w:tcW w:w="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010a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proofErr w:type="spellStart"/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Povprečenje</w:t>
            </w:r>
            <w:proofErr w:type="spellEnd"/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:rsidTr="00AB08AD">
        <w:trPr>
          <w:trHeight w:val="261"/>
        </w:trPr>
        <w:tc>
          <w:tcPr>
            <w:tcW w:w="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011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Izplačilo za mesec/obdobje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:rsidTr="00AB08AD">
        <w:trPr>
          <w:trHeight w:val="261"/>
        </w:trPr>
        <w:tc>
          <w:tcPr>
            <w:tcW w:w="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012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Datum izplačila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:rsidTr="00AB08AD">
        <w:trPr>
          <w:trHeight w:val="261"/>
        </w:trPr>
        <w:tc>
          <w:tcPr>
            <w:tcW w:w="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:rsidTr="00AB08AD">
        <w:trPr>
          <w:trHeight w:val="261"/>
        </w:trPr>
        <w:tc>
          <w:tcPr>
            <w:tcW w:w="44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C6E0B4"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DAVČNI ODTEGLJAJ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Podračun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Znesek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</w:p>
        </w:tc>
      </w:tr>
      <w:tr w:rsidR="00AB08AD" w:rsidRPr="00AB08AD" w:rsidTr="00AB08AD">
        <w:trPr>
          <w:trHeight w:val="261"/>
        </w:trPr>
        <w:tc>
          <w:tcPr>
            <w:tcW w:w="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101</w:t>
            </w:r>
          </w:p>
        </w:tc>
        <w:tc>
          <w:tcPr>
            <w:tcW w:w="40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Davčni odtegljaj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sum(A093)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AB08AD" w:rsidRPr="00AB08AD" w:rsidTr="00AB08AD">
        <w:trPr>
          <w:trHeight w:val="261"/>
        </w:trPr>
        <w:tc>
          <w:tcPr>
            <w:tcW w:w="4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:rsidTr="00AB08AD">
        <w:trPr>
          <w:trHeight w:val="261"/>
        </w:trPr>
        <w:tc>
          <w:tcPr>
            <w:tcW w:w="44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C6E0B4"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PRISPEVKI ZA SOCIALNO VARNOST DELOJEMALCA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Podračun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Obračunani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Za plačilo</w:t>
            </w:r>
          </w:p>
        </w:tc>
      </w:tr>
      <w:tr w:rsidR="00AB08AD" w:rsidRPr="00AB08AD" w:rsidTr="00AB08AD">
        <w:trPr>
          <w:trHeight w:val="261"/>
        </w:trPr>
        <w:tc>
          <w:tcPr>
            <w:tcW w:w="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201</w:t>
            </w:r>
          </w:p>
        </w:tc>
        <w:tc>
          <w:tcPr>
            <w:tcW w:w="40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pokojninsko in invalidsko zavarovanje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sum(A071O)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sum(A071Z)</w:t>
            </w:r>
          </w:p>
        </w:tc>
      </w:tr>
      <w:tr w:rsidR="00AB08AD" w:rsidRPr="00AB08AD" w:rsidTr="00AB08AD">
        <w:trPr>
          <w:trHeight w:val="261"/>
        </w:trPr>
        <w:tc>
          <w:tcPr>
            <w:tcW w:w="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202</w:t>
            </w:r>
          </w:p>
        </w:tc>
        <w:tc>
          <w:tcPr>
            <w:tcW w:w="40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zdravstveno zavarovanje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sum(A072O)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sum(A072Z)</w:t>
            </w:r>
          </w:p>
        </w:tc>
      </w:tr>
      <w:tr w:rsidR="00AB08AD" w:rsidRPr="00AB08AD" w:rsidTr="00AB08AD">
        <w:trPr>
          <w:trHeight w:val="261"/>
        </w:trPr>
        <w:tc>
          <w:tcPr>
            <w:tcW w:w="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203</w:t>
            </w:r>
          </w:p>
        </w:tc>
        <w:tc>
          <w:tcPr>
            <w:tcW w:w="40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starševsko varstvo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sum(A073O)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sum(A073Z)</w:t>
            </w:r>
          </w:p>
        </w:tc>
      </w:tr>
      <w:tr w:rsidR="00AB08AD" w:rsidRPr="00AB08AD" w:rsidTr="00AB08AD">
        <w:trPr>
          <w:trHeight w:val="261"/>
        </w:trPr>
        <w:tc>
          <w:tcPr>
            <w:tcW w:w="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204</w:t>
            </w:r>
          </w:p>
        </w:tc>
        <w:tc>
          <w:tcPr>
            <w:tcW w:w="40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primer brezposelnosti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sum(A074O)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sum(A074Z)</w:t>
            </w:r>
          </w:p>
        </w:tc>
      </w:tr>
      <w:tr w:rsidR="00AB08AD" w:rsidRPr="00AB08AD" w:rsidTr="00AB08AD">
        <w:trPr>
          <w:trHeight w:val="261"/>
        </w:trPr>
        <w:tc>
          <w:tcPr>
            <w:tcW w:w="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:rsidTr="00AB08AD">
        <w:trPr>
          <w:trHeight w:val="261"/>
        </w:trPr>
        <w:tc>
          <w:tcPr>
            <w:tcW w:w="44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C6E0B4"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PRISPEVKI ZA SOCIALNO VARNOST  DELODAJALCA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Podračun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Za plačilo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Za plačilo</w:t>
            </w:r>
          </w:p>
        </w:tc>
      </w:tr>
      <w:tr w:rsidR="00AB08AD" w:rsidRPr="00AB08AD" w:rsidTr="00AB08AD">
        <w:trPr>
          <w:trHeight w:val="261"/>
        </w:trPr>
        <w:tc>
          <w:tcPr>
            <w:tcW w:w="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301</w:t>
            </w:r>
          </w:p>
        </w:tc>
        <w:tc>
          <w:tcPr>
            <w:tcW w:w="40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pokojninsko in invalidsko zavarovanje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sum(A081O)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sum(A081Z)</w:t>
            </w:r>
          </w:p>
        </w:tc>
      </w:tr>
      <w:tr w:rsidR="00AB08AD" w:rsidRPr="00AB08AD" w:rsidTr="00AB08AD">
        <w:trPr>
          <w:trHeight w:val="261"/>
        </w:trPr>
        <w:tc>
          <w:tcPr>
            <w:tcW w:w="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302</w:t>
            </w:r>
          </w:p>
        </w:tc>
        <w:tc>
          <w:tcPr>
            <w:tcW w:w="40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zdravstveno zavarovanje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sum(A082O)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sum(A082Z)</w:t>
            </w:r>
          </w:p>
        </w:tc>
      </w:tr>
      <w:tr w:rsidR="00AB08AD" w:rsidRPr="00AB08AD" w:rsidTr="00AB08AD">
        <w:trPr>
          <w:trHeight w:val="261"/>
        </w:trPr>
        <w:tc>
          <w:tcPr>
            <w:tcW w:w="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303</w:t>
            </w:r>
          </w:p>
        </w:tc>
        <w:tc>
          <w:tcPr>
            <w:tcW w:w="40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starševsko varstvo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sum(A083O)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sum(A083Z)</w:t>
            </w:r>
          </w:p>
        </w:tc>
      </w:tr>
      <w:tr w:rsidR="00AB08AD" w:rsidRPr="00AB08AD" w:rsidTr="00AB08AD">
        <w:trPr>
          <w:trHeight w:val="261"/>
        </w:trPr>
        <w:tc>
          <w:tcPr>
            <w:tcW w:w="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304</w:t>
            </w:r>
          </w:p>
        </w:tc>
        <w:tc>
          <w:tcPr>
            <w:tcW w:w="40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primer brezposelnosti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sum(A084O)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sum(A084Z)</w:t>
            </w:r>
          </w:p>
        </w:tc>
      </w:tr>
      <w:tr w:rsidR="00AB08AD" w:rsidRPr="00AB08AD" w:rsidTr="00AB08AD">
        <w:trPr>
          <w:trHeight w:val="261"/>
        </w:trPr>
        <w:tc>
          <w:tcPr>
            <w:tcW w:w="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305</w:t>
            </w:r>
          </w:p>
        </w:tc>
        <w:tc>
          <w:tcPr>
            <w:tcW w:w="40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poškodbe pri delu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sum(A085O)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sum(A085Z)</w:t>
            </w:r>
          </w:p>
        </w:tc>
      </w:tr>
      <w:tr w:rsidR="00AB08AD" w:rsidRPr="00AB08AD" w:rsidTr="00AB08AD">
        <w:trPr>
          <w:trHeight w:val="261"/>
        </w:trPr>
        <w:tc>
          <w:tcPr>
            <w:tcW w:w="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306</w:t>
            </w:r>
          </w:p>
        </w:tc>
        <w:tc>
          <w:tcPr>
            <w:tcW w:w="40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zavarovalno dobo s povečanjem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sum(A101Z)</w:t>
            </w:r>
          </w:p>
        </w:tc>
      </w:tr>
    </w:tbl>
    <w:p w:rsidR="001746CC" w:rsidRDefault="001746CC">
      <w:r>
        <w:br w:type="page"/>
      </w:r>
    </w:p>
    <w:tbl>
      <w:tblPr>
        <w:tblW w:w="88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3"/>
        <w:gridCol w:w="4904"/>
        <w:gridCol w:w="1220"/>
        <w:gridCol w:w="1116"/>
        <w:gridCol w:w="1040"/>
      </w:tblGrid>
      <w:tr w:rsidR="001746CC" w:rsidRPr="001746CC" w:rsidTr="001746CC">
        <w:trPr>
          <w:trHeight w:val="24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</w:p>
        </w:tc>
        <w:tc>
          <w:tcPr>
            <w:tcW w:w="4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1746C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analitični del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1746C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REK-O</w:t>
            </w:r>
          </w:p>
        </w:tc>
      </w:tr>
      <w:tr w:rsidR="001746CC" w:rsidRPr="001746CC" w:rsidTr="001746CC">
        <w:trPr>
          <w:trHeight w:val="24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4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:rsidTr="001746CC">
        <w:trPr>
          <w:trHeight w:val="261"/>
        </w:trPr>
        <w:tc>
          <w:tcPr>
            <w:tcW w:w="66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A9D08E"/>
            <w:noWrap/>
            <w:vAlign w:val="center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1746C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PODATKI  O  PREJEMNIKU DOHODKA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:rsidTr="001746CC">
        <w:trPr>
          <w:trHeight w:val="261"/>
        </w:trPr>
        <w:tc>
          <w:tcPr>
            <w:tcW w:w="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A001</w:t>
            </w:r>
          </w:p>
        </w:tc>
        <w:tc>
          <w:tcPr>
            <w:tcW w:w="49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Davčna številka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:rsidTr="001746CC">
        <w:trPr>
          <w:trHeight w:val="261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A002</w:t>
            </w:r>
          </w:p>
        </w:tc>
        <w:tc>
          <w:tcPr>
            <w:tcW w:w="4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Identifikacijska številka 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:rsidTr="001746CC">
        <w:trPr>
          <w:trHeight w:val="261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A003</w:t>
            </w:r>
          </w:p>
        </w:tc>
        <w:tc>
          <w:tcPr>
            <w:tcW w:w="4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Ime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:rsidTr="001746CC">
        <w:trPr>
          <w:trHeight w:val="261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A003a</w:t>
            </w:r>
          </w:p>
        </w:tc>
        <w:tc>
          <w:tcPr>
            <w:tcW w:w="4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Priimek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:rsidTr="001746CC">
        <w:trPr>
          <w:trHeight w:val="261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A004</w:t>
            </w:r>
          </w:p>
        </w:tc>
        <w:tc>
          <w:tcPr>
            <w:tcW w:w="4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Oznaka za rezidentstvo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:rsidTr="001746CC">
        <w:trPr>
          <w:trHeight w:val="261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A004a</w:t>
            </w:r>
          </w:p>
        </w:tc>
        <w:tc>
          <w:tcPr>
            <w:tcW w:w="4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Država rezidentstva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:rsidTr="001746CC">
        <w:trPr>
          <w:trHeight w:val="261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A004b</w:t>
            </w:r>
          </w:p>
        </w:tc>
        <w:tc>
          <w:tcPr>
            <w:tcW w:w="4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Naslov nerezidenta – ulica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:rsidTr="001746CC">
        <w:trPr>
          <w:trHeight w:val="261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A004c</w:t>
            </w:r>
          </w:p>
        </w:tc>
        <w:tc>
          <w:tcPr>
            <w:tcW w:w="4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Naslov nerezidenta – kraj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:rsidTr="001746CC">
        <w:trPr>
          <w:trHeight w:val="261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A004d</w:t>
            </w:r>
          </w:p>
        </w:tc>
        <w:tc>
          <w:tcPr>
            <w:tcW w:w="4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Naslov nerezidenta – država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:rsidTr="001746CC">
        <w:trPr>
          <w:trHeight w:val="684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A011</w:t>
            </w:r>
          </w:p>
        </w:tc>
        <w:tc>
          <w:tcPr>
            <w:tcW w:w="4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Napotitev na delo v tujino (2. odst. 144. čl. ZPIZ-2)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A011b  Datum prve napotitve 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A011c Zaporedna št. meseca</w:t>
            </w:r>
          </w:p>
        </w:tc>
      </w:tr>
      <w:tr w:rsidR="001746CC" w:rsidRPr="001746CC" w:rsidTr="001746CC">
        <w:trPr>
          <w:trHeight w:val="261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A011a</w:t>
            </w:r>
          </w:p>
        </w:tc>
        <w:tc>
          <w:tcPr>
            <w:tcW w:w="4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Napotitev na delo v tujino (45.a čl. ZDoh-2)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:rsidTr="001746CC">
        <w:trPr>
          <w:trHeight w:val="261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A012</w:t>
            </w:r>
          </w:p>
        </w:tc>
        <w:tc>
          <w:tcPr>
            <w:tcW w:w="4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Napotitev na delo v tujino - javni uslužbenec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:rsidTr="001746CC">
        <w:trPr>
          <w:trHeight w:val="261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A014</w:t>
            </w:r>
          </w:p>
        </w:tc>
        <w:tc>
          <w:tcPr>
            <w:tcW w:w="4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Invalid nad predpisano kvoto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:rsidTr="001746CC">
        <w:trPr>
          <w:trHeight w:val="261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A017</w:t>
            </w:r>
          </w:p>
        </w:tc>
        <w:tc>
          <w:tcPr>
            <w:tcW w:w="4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Dopolnjena starost 60 let (156. čl. ZPIZ-2)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:rsidTr="001746CC">
        <w:trPr>
          <w:trHeight w:val="261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A020</w:t>
            </w:r>
          </w:p>
        </w:tc>
        <w:tc>
          <w:tcPr>
            <w:tcW w:w="4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Pogodba  za določen čas (39. čl. ZUTD-A)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:rsidTr="001746CC">
        <w:trPr>
          <w:trHeight w:val="261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A021</w:t>
            </w:r>
          </w:p>
        </w:tc>
        <w:tc>
          <w:tcPr>
            <w:tcW w:w="4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Pogodba za nedoločen čas (39. čl. ZUTD-A)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:rsidTr="001746CC">
        <w:trPr>
          <w:trHeight w:val="261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A024</w:t>
            </w:r>
          </w:p>
        </w:tc>
        <w:tc>
          <w:tcPr>
            <w:tcW w:w="4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Ni zavarovanec po 15. ali 20. čl. ZZVZZ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:rsidTr="001746CC">
        <w:trPr>
          <w:trHeight w:val="261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A025</w:t>
            </w:r>
          </w:p>
        </w:tc>
        <w:tc>
          <w:tcPr>
            <w:tcW w:w="4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Uporaba zakonodaje druge države za plačilo prispevkov 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:rsidTr="001746CC">
        <w:trPr>
          <w:trHeight w:val="261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A025a</w:t>
            </w:r>
          </w:p>
        </w:tc>
        <w:tc>
          <w:tcPr>
            <w:tcW w:w="4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Zavarovanec po 18. čl. ZPIZ-2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:rsidTr="001746CC">
        <w:trPr>
          <w:trHeight w:val="261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A026</w:t>
            </w:r>
          </w:p>
        </w:tc>
        <w:tc>
          <w:tcPr>
            <w:tcW w:w="4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Vajenec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Letnik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:rsidTr="001746CC">
        <w:trPr>
          <w:trHeight w:val="261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A027</w:t>
            </w:r>
          </w:p>
        </w:tc>
        <w:tc>
          <w:tcPr>
            <w:tcW w:w="4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Vajenec po 36. in 37. čl. </w:t>
            </w:r>
            <w:proofErr w:type="spellStart"/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Zv</w:t>
            </w:r>
            <w:proofErr w:type="spellEnd"/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</w:p>
        </w:tc>
      </w:tr>
      <w:tr w:rsidR="001746CC" w:rsidRPr="001746CC" w:rsidTr="001746CC">
        <w:trPr>
          <w:trHeight w:val="261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:rsidTr="001746CC">
        <w:trPr>
          <w:trHeight w:val="261"/>
        </w:trPr>
        <w:tc>
          <w:tcPr>
            <w:tcW w:w="8800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9D08E"/>
            <w:noWrap/>
            <w:vAlign w:val="center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1746C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PODATKI O NEPREMIČNINAH</w:t>
            </w:r>
          </w:p>
        </w:tc>
      </w:tr>
      <w:tr w:rsidR="001746CC" w:rsidRPr="001746CC" w:rsidTr="001746CC">
        <w:trPr>
          <w:trHeight w:val="261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A030</w:t>
            </w:r>
          </w:p>
        </w:tc>
        <w:tc>
          <w:tcPr>
            <w:tcW w:w="4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Katastrska občina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Številka parcele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Številka stavbe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Znesek</w:t>
            </w:r>
          </w:p>
        </w:tc>
      </w:tr>
      <w:tr w:rsidR="001746CC" w:rsidRPr="001746CC" w:rsidTr="001746CC">
        <w:trPr>
          <w:trHeight w:val="261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4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:rsidTr="001746CC">
        <w:trPr>
          <w:trHeight w:val="261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4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:rsidTr="001746CC">
        <w:trPr>
          <w:trHeight w:val="261"/>
        </w:trPr>
        <w:tc>
          <w:tcPr>
            <w:tcW w:w="66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A9D08E"/>
            <w:vAlign w:val="center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1746C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 xml:space="preserve">BRUTO DOHODEK IN DAVČNA OSNOVA 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:rsidTr="001746CC">
        <w:trPr>
          <w:trHeight w:val="60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A051</w:t>
            </w:r>
          </w:p>
        </w:tc>
        <w:tc>
          <w:tcPr>
            <w:tcW w:w="4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Dohodninska vrsta dohodka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:rsidTr="001746CC">
        <w:trPr>
          <w:trHeight w:val="261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A052</w:t>
            </w:r>
          </w:p>
        </w:tc>
        <w:tc>
          <w:tcPr>
            <w:tcW w:w="4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Dohodek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:rsidTr="001746CC">
        <w:trPr>
          <w:trHeight w:val="261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A052a</w:t>
            </w:r>
          </w:p>
        </w:tc>
        <w:tc>
          <w:tcPr>
            <w:tcW w:w="4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Dohodek, ki se všteva v davčno osnovo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:rsidTr="001746CC">
        <w:trPr>
          <w:trHeight w:val="261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A052b</w:t>
            </w:r>
          </w:p>
        </w:tc>
        <w:tc>
          <w:tcPr>
            <w:tcW w:w="4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Dohodek, od katerega se ne odtegne davčni odtegljaj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:rsidTr="001746CC">
        <w:trPr>
          <w:trHeight w:val="261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A053</w:t>
            </w:r>
          </w:p>
        </w:tc>
        <w:tc>
          <w:tcPr>
            <w:tcW w:w="4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Normirani stroški /odhodki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:rsidTr="001746CC">
        <w:trPr>
          <w:trHeight w:val="261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:rsidTr="001746CC">
        <w:trPr>
          <w:trHeight w:val="261"/>
        </w:trPr>
        <w:tc>
          <w:tcPr>
            <w:tcW w:w="776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9D08E"/>
            <w:noWrap/>
            <w:vAlign w:val="center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1746C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OSNOVA ZA OBRAČUN IN PLAČILO PRISPEVKOV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</w:p>
        </w:tc>
      </w:tr>
      <w:tr w:rsidR="001746CC" w:rsidRPr="001746CC" w:rsidTr="001746CC">
        <w:trPr>
          <w:trHeight w:val="261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A061</w:t>
            </w:r>
          </w:p>
        </w:tc>
        <w:tc>
          <w:tcPr>
            <w:tcW w:w="4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Vrsta osnove za prispevke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A062 Znesek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A062a Ure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:rsidTr="001746CC">
        <w:trPr>
          <w:trHeight w:val="261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9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P01 Plača in nadomestila plače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:rsidTr="001746CC">
        <w:trPr>
          <w:trHeight w:val="261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9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P01a Plača in nadomestila </w:t>
            </w:r>
            <w:proofErr w:type="spellStart"/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plače,ki</w:t>
            </w:r>
            <w:proofErr w:type="spellEnd"/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 bremeni delodajalca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:rsidTr="001746CC">
        <w:trPr>
          <w:trHeight w:val="261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9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P01b Nadomestila plače, ki ne bremenijo delodajalcev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:rsidTr="001746CC">
        <w:trPr>
          <w:trHeight w:val="261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9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P01c Nadomestila plače po predpisih PIZ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:rsidTr="001746CC">
        <w:trPr>
          <w:trHeight w:val="261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9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P02 Razlika do najnižje osnove za plačilo prispevkov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:rsidTr="001746CC">
        <w:trPr>
          <w:trHeight w:val="261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9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P03 Neplačana odsotnost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:rsidTr="001746CC">
        <w:trPr>
          <w:trHeight w:val="261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9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P04 Drugo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:rsidTr="001746CC">
        <w:trPr>
          <w:trHeight w:val="261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9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P05 Bonitete, premije v primeru nadomestil od drugih izplačevalcev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:rsidTr="001746CC">
        <w:trPr>
          <w:trHeight w:val="261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:rsidTr="001746CC">
        <w:trPr>
          <w:trHeight w:val="261"/>
        </w:trPr>
        <w:tc>
          <w:tcPr>
            <w:tcW w:w="776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9D08E"/>
            <w:noWrap/>
            <w:vAlign w:val="center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1746C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lastRenderedPageBreak/>
              <w:t>PRISPEVKI ZA SOCIALNO VARNOST DELOJEMALCA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</w:p>
        </w:tc>
      </w:tr>
      <w:tr w:rsidR="001746CC" w:rsidRPr="001746CC" w:rsidTr="001746CC">
        <w:trPr>
          <w:trHeight w:val="261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4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Obračunani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Za plačilo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:rsidTr="001746CC">
        <w:trPr>
          <w:trHeight w:val="261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A071</w:t>
            </w:r>
          </w:p>
        </w:tc>
        <w:tc>
          <w:tcPr>
            <w:tcW w:w="4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pokojninsko in invalidsko zavarovanje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:rsidTr="001746CC">
        <w:trPr>
          <w:trHeight w:val="261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A072</w:t>
            </w:r>
          </w:p>
        </w:tc>
        <w:tc>
          <w:tcPr>
            <w:tcW w:w="4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zdravstveno zavarovanje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:rsidTr="001746CC">
        <w:trPr>
          <w:trHeight w:val="261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A073</w:t>
            </w:r>
          </w:p>
        </w:tc>
        <w:tc>
          <w:tcPr>
            <w:tcW w:w="4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starševsko varstvo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:rsidTr="001746CC">
        <w:trPr>
          <w:trHeight w:val="261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A074</w:t>
            </w:r>
          </w:p>
        </w:tc>
        <w:tc>
          <w:tcPr>
            <w:tcW w:w="4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primer brezposelnosti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:rsidTr="001746CC">
        <w:trPr>
          <w:trHeight w:val="261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A075</w:t>
            </w:r>
          </w:p>
        </w:tc>
        <w:tc>
          <w:tcPr>
            <w:tcW w:w="4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SKUPAJ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:rsidTr="001746CC">
        <w:trPr>
          <w:trHeight w:val="261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:rsidTr="001746CC">
        <w:trPr>
          <w:trHeight w:val="261"/>
        </w:trPr>
        <w:tc>
          <w:tcPr>
            <w:tcW w:w="776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9D08E"/>
            <w:noWrap/>
            <w:vAlign w:val="center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1746C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PRISPEVKI ZA SOCIALNO VARNOST DELODAJALCA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</w:p>
        </w:tc>
      </w:tr>
      <w:tr w:rsidR="001746CC" w:rsidRPr="001746CC" w:rsidTr="001746CC">
        <w:trPr>
          <w:trHeight w:val="261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4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Obračunani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Za plačilo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:rsidTr="001746CC">
        <w:trPr>
          <w:trHeight w:val="261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A081</w:t>
            </w:r>
          </w:p>
        </w:tc>
        <w:tc>
          <w:tcPr>
            <w:tcW w:w="4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pokojninsko in invalidsko zavarovanje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:rsidTr="001746CC">
        <w:trPr>
          <w:trHeight w:val="261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A082</w:t>
            </w:r>
          </w:p>
        </w:tc>
        <w:tc>
          <w:tcPr>
            <w:tcW w:w="4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zdravstveno zavarovanje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:rsidTr="001746CC">
        <w:trPr>
          <w:trHeight w:val="261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A083</w:t>
            </w:r>
          </w:p>
        </w:tc>
        <w:tc>
          <w:tcPr>
            <w:tcW w:w="4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starševsko varstvo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:rsidTr="001746CC">
        <w:trPr>
          <w:trHeight w:val="261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A084</w:t>
            </w:r>
          </w:p>
        </w:tc>
        <w:tc>
          <w:tcPr>
            <w:tcW w:w="4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primer brezposelnosti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:rsidTr="001746CC">
        <w:trPr>
          <w:trHeight w:val="261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A085</w:t>
            </w:r>
          </w:p>
        </w:tc>
        <w:tc>
          <w:tcPr>
            <w:tcW w:w="4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poškodbe pri delu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:rsidTr="001746CC">
        <w:trPr>
          <w:trHeight w:val="261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A086</w:t>
            </w:r>
          </w:p>
        </w:tc>
        <w:tc>
          <w:tcPr>
            <w:tcW w:w="49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SKUPAJ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:rsidTr="001746CC">
        <w:trPr>
          <w:trHeight w:val="261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:rsidTr="001746CC">
        <w:trPr>
          <w:trHeight w:val="261"/>
        </w:trPr>
        <w:tc>
          <w:tcPr>
            <w:tcW w:w="664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9D08E"/>
            <w:noWrap/>
            <w:vAlign w:val="center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1746C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PRISPEVEK ZA ZAVAROVALNO DOBO, KI SE ŠTEJE S POVEČANJEM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:rsidTr="001746CC">
        <w:trPr>
          <w:trHeight w:val="261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4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Za plačilo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:rsidTr="001746CC">
        <w:trPr>
          <w:trHeight w:val="261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A101</w:t>
            </w:r>
          </w:p>
        </w:tc>
        <w:tc>
          <w:tcPr>
            <w:tcW w:w="4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zavarovalno dobo s povečanjem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:rsidTr="001746CC">
        <w:trPr>
          <w:trHeight w:val="261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:rsidTr="001746CC">
        <w:trPr>
          <w:trHeight w:val="261"/>
        </w:trPr>
        <w:tc>
          <w:tcPr>
            <w:tcW w:w="8800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9D08E"/>
            <w:noWrap/>
            <w:vAlign w:val="center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1746C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UVELJAVLJANJE UGODNOSTI IZ MEDNARODNIH POGODB</w:t>
            </w:r>
          </w:p>
        </w:tc>
      </w:tr>
      <w:tr w:rsidR="001746CC" w:rsidRPr="001746CC" w:rsidTr="001746CC">
        <w:trPr>
          <w:trHeight w:val="636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4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1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Stopnja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Številka potrdila/ odločbe</w:t>
            </w:r>
          </w:p>
        </w:tc>
      </w:tr>
      <w:tr w:rsidR="001746CC" w:rsidRPr="001746CC" w:rsidTr="001746CC">
        <w:trPr>
          <w:trHeight w:val="261"/>
        </w:trPr>
        <w:tc>
          <w:tcPr>
            <w:tcW w:w="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D11</w:t>
            </w:r>
          </w:p>
        </w:tc>
        <w:tc>
          <w:tcPr>
            <w:tcW w:w="49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Uveljavljanje ugodnosti iz mednarodnih pogodb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:rsidTr="001746CC">
        <w:trPr>
          <w:trHeight w:val="261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D12</w:t>
            </w:r>
          </w:p>
        </w:tc>
        <w:tc>
          <w:tcPr>
            <w:tcW w:w="4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Uveljavljanje znižane stopnje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:rsidTr="001746CC">
        <w:trPr>
          <w:trHeight w:val="261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4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:rsidTr="001746CC">
        <w:trPr>
          <w:trHeight w:val="261"/>
        </w:trPr>
        <w:tc>
          <w:tcPr>
            <w:tcW w:w="664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9D08E"/>
            <w:noWrap/>
            <w:vAlign w:val="center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1746C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DAVČNI ODTEGLJAJ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:rsidTr="001746CC">
        <w:trPr>
          <w:trHeight w:val="261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A090</w:t>
            </w:r>
          </w:p>
        </w:tc>
        <w:tc>
          <w:tcPr>
            <w:tcW w:w="4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Drugi delodajalec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:rsidTr="001746CC">
        <w:trPr>
          <w:trHeight w:val="261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A091</w:t>
            </w:r>
          </w:p>
        </w:tc>
        <w:tc>
          <w:tcPr>
            <w:tcW w:w="4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Davčni odtegljaj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:rsidTr="001746CC">
        <w:trPr>
          <w:trHeight w:val="261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A092</w:t>
            </w:r>
          </w:p>
        </w:tc>
        <w:tc>
          <w:tcPr>
            <w:tcW w:w="4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Odbitek davka plačanega v tujini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:rsidTr="001746CC">
        <w:trPr>
          <w:trHeight w:val="261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A093</w:t>
            </w:r>
          </w:p>
        </w:tc>
        <w:tc>
          <w:tcPr>
            <w:tcW w:w="4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SKUPAJ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:rsidTr="001746CC">
        <w:trPr>
          <w:trHeight w:val="261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:rsidTr="001746CC">
        <w:trPr>
          <w:trHeight w:val="261"/>
        </w:trPr>
        <w:tc>
          <w:tcPr>
            <w:tcW w:w="664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9D08E"/>
            <w:noWrap/>
            <w:vAlign w:val="center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1746C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DOHODKI, KI SE NE VŠTEVAJO V DAVČNO OSNOVO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:rsidTr="001746CC">
        <w:trPr>
          <w:trHeight w:val="261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B04</w:t>
            </w:r>
          </w:p>
        </w:tc>
        <w:tc>
          <w:tcPr>
            <w:tcW w:w="4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Povračilo stroškov do uredbe vlade - prehrana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:rsidTr="001746CC">
        <w:trPr>
          <w:trHeight w:val="261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B05</w:t>
            </w:r>
          </w:p>
        </w:tc>
        <w:tc>
          <w:tcPr>
            <w:tcW w:w="4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Povračilo stroškov do uredbe vlade - prevoz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:rsidTr="001746CC">
        <w:trPr>
          <w:trHeight w:val="261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B05a</w:t>
            </w:r>
          </w:p>
        </w:tc>
        <w:tc>
          <w:tcPr>
            <w:tcW w:w="4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Povračila stroškov prevoza ob začetku in koncu napotitve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:rsidTr="001746CC">
        <w:trPr>
          <w:trHeight w:val="261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B06</w:t>
            </w:r>
          </w:p>
        </w:tc>
        <w:tc>
          <w:tcPr>
            <w:tcW w:w="4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Povračilo stroškov prehrane do uredbe vlade - službene poti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:rsidTr="001746CC">
        <w:trPr>
          <w:trHeight w:val="261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B06a</w:t>
            </w:r>
          </w:p>
        </w:tc>
        <w:tc>
          <w:tcPr>
            <w:tcW w:w="4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Povračilo stroškov prevoza do uredbe vlade - službene poti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:rsidTr="001746CC">
        <w:trPr>
          <w:trHeight w:val="261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B06b</w:t>
            </w:r>
          </w:p>
        </w:tc>
        <w:tc>
          <w:tcPr>
            <w:tcW w:w="4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Povračilo stroškov za prenočišče do uredbe vlade - službene poti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:rsidTr="001746CC">
        <w:trPr>
          <w:trHeight w:val="261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B06c</w:t>
            </w:r>
          </w:p>
        </w:tc>
        <w:tc>
          <w:tcPr>
            <w:tcW w:w="4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Povračilo stroškov prehrane v zvezi z napotitvijo na delo v tujino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:rsidTr="001746CC">
        <w:trPr>
          <w:trHeight w:val="261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B06d</w:t>
            </w:r>
          </w:p>
        </w:tc>
        <w:tc>
          <w:tcPr>
            <w:tcW w:w="4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Povračilo stroškov prevoza v zvezi z napotitvijo na delo v tujino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:rsidTr="001746CC">
        <w:trPr>
          <w:trHeight w:val="261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B06e</w:t>
            </w:r>
          </w:p>
        </w:tc>
        <w:tc>
          <w:tcPr>
            <w:tcW w:w="4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Povračilo stroškov za prenočišče v zvezi z napotitvijo na delo v tujino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:rsidTr="001746CC">
        <w:trPr>
          <w:trHeight w:val="261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B07</w:t>
            </w:r>
          </w:p>
        </w:tc>
        <w:tc>
          <w:tcPr>
            <w:tcW w:w="4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Povračilo stroškov do uredbe vlade - terenski dodatek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:rsidTr="001746CC">
        <w:trPr>
          <w:trHeight w:val="261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B08</w:t>
            </w:r>
          </w:p>
        </w:tc>
        <w:tc>
          <w:tcPr>
            <w:tcW w:w="4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Povračilo stroškov do uredbe vlade - nadomestilo za ločeno življenje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:rsidTr="001746CC">
        <w:trPr>
          <w:trHeight w:val="261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B09</w:t>
            </w:r>
          </w:p>
        </w:tc>
        <w:tc>
          <w:tcPr>
            <w:tcW w:w="4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Odpravnina zaradi odpovedi pogodbe o zaposlitvi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:rsidTr="001746CC">
        <w:trPr>
          <w:trHeight w:val="261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B010</w:t>
            </w:r>
          </w:p>
        </w:tc>
        <w:tc>
          <w:tcPr>
            <w:tcW w:w="4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Odpravnine ob upokojitvi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:rsidTr="001746CC">
        <w:trPr>
          <w:trHeight w:val="261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B011</w:t>
            </w:r>
          </w:p>
        </w:tc>
        <w:tc>
          <w:tcPr>
            <w:tcW w:w="4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Jubilejne nagrade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:rsidTr="001746CC">
        <w:trPr>
          <w:trHeight w:val="261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B012</w:t>
            </w:r>
          </w:p>
        </w:tc>
        <w:tc>
          <w:tcPr>
            <w:tcW w:w="4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Solidarnostne pomoči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:rsidTr="001746CC">
        <w:trPr>
          <w:trHeight w:val="261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B013</w:t>
            </w:r>
          </w:p>
        </w:tc>
        <w:tc>
          <w:tcPr>
            <w:tcW w:w="4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Premije prostovoljnega dodatnega zavarovanja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:rsidTr="001746CC">
        <w:trPr>
          <w:trHeight w:val="261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lastRenderedPageBreak/>
              <w:t>B018</w:t>
            </w:r>
          </w:p>
        </w:tc>
        <w:tc>
          <w:tcPr>
            <w:tcW w:w="4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Nagrada vajenca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:rsidTr="001746CC">
        <w:trPr>
          <w:trHeight w:val="261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B019</w:t>
            </w:r>
          </w:p>
        </w:tc>
        <w:tc>
          <w:tcPr>
            <w:tcW w:w="4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Nagrada za obvezno prakso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:rsidTr="001746CC">
        <w:trPr>
          <w:trHeight w:val="261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B020</w:t>
            </w:r>
          </w:p>
        </w:tc>
        <w:tc>
          <w:tcPr>
            <w:tcW w:w="4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Izvzem iz davčne osnove po 45.a čl. ZDoh-2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:rsidTr="001746CC">
        <w:trPr>
          <w:trHeight w:val="261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B021</w:t>
            </w:r>
          </w:p>
        </w:tc>
        <w:tc>
          <w:tcPr>
            <w:tcW w:w="4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Izvzem iz davčne osnove - pokojninska renta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:rsidTr="001746CC">
        <w:trPr>
          <w:trHeight w:val="261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B022</w:t>
            </w:r>
          </w:p>
        </w:tc>
        <w:tc>
          <w:tcPr>
            <w:tcW w:w="4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Izvzem iz davčne osnove - pomorščaki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:rsidTr="001746CC">
        <w:trPr>
          <w:trHeight w:val="261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:rsidTr="001746CC">
        <w:trPr>
          <w:trHeight w:val="261"/>
        </w:trPr>
        <w:tc>
          <w:tcPr>
            <w:tcW w:w="77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A9D08E"/>
            <w:vAlign w:val="center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1746C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PODATKI O BONITETAH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</w:p>
        </w:tc>
      </w:tr>
      <w:tr w:rsidR="001746CC" w:rsidRPr="001746CC" w:rsidTr="001746CC">
        <w:trPr>
          <w:trHeight w:val="636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Znesek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B014a  VIN številka osebnega vozila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:rsidTr="001746CC">
        <w:trPr>
          <w:trHeight w:val="261"/>
        </w:trPr>
        <w:tc>
          <w:tcPr>
            <w:tcW w:w="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B014</w:t>
            </w:r>
          </w:p>
        </w:tc>
        <w:tc>
          <w:tcPr>
            <w:tcW w:w="49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Boniteta - uporaba osebnega vozila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:rsidTr="001746CC">
        <w:trPr>
          <w:trHeight w:val="261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B015</w:t>
            </w:r>
          </w:p>
        </w:tc>
        <w:tc>
          <w:tcPr>
            <w:tcW w:w="4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Boniteta - nastanitev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:rsidTr="001746CC">
        <w:trPr>
          <w:trHeight w:val="261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B016</w:t>
            </w:r>
          </w:p>
        </w:tc>
        <w:tc>
          <w:tcPr>
            <w:tcW w:w="4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Boniteta - zavarovalne premije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:rsidTr="001746CC">
        <w:trPr>
          <w:trHeight w:val="261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B017</w:t>
            </w:r>
          </w:p>
        </w:tc>
        <w:tc>
          <w:tcPr>
            <w:tcW w:w="4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Boniteta - drugo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</w:tbl>
    <w:p w:rsidR="00DF0B21" w:rsidRDefault="00DF0B21"/>
    <w:tbl>
      <w:tblPr>
        <w:tblW w:w="97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6"/>
        <w:gridCol w:w="3176"/>
        <w:gridCol w:w="645"/>
        <w:gridCol w:w="1028"/>
        <w:gridCol w:w="768"/>
        <w:gridCol w:w="741"/>
        <w:gridCol w:w="778"/>
        <w:gridCol w:w="1064"/>
        <w:gridCol w:w="1064"/>
      </w:tblGrid>
      <w:tr w:rsidR="001746CC" w:rsidRPr="001746CC" w:rsidTr="001746CC">
        <w:trPr>
          <w:trHeight w:val="288"/>
        </w:trPr>
        <w:tc>
          <w:tcPr>
            <w:tcW w:w="972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A9D08E"/>
            <w:noWrap/>
            <w:vAlign w:val="center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1746C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POKOJNINSKE OSNOVE ZA OSEBO V DELOVNEM RAZMERJU</w:t>
            </w:r>
          </w:p>
        </w:tc>
      </w:tr>
      <w:tr w:rsidR="001746CC" w:rsidRPr="001746CC" w:rsidTr="001746CC">
        <w:trPr>
          <w:trHeight w:val="492"/>
        </w:trPr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3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Šifra  dobe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Tip povečanja</w:t>
            </w:r>
          </w:p>
        </w:tc>
        <w:tc>
          <w:tcPr>
            <w:tcW w:w="7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Število ur</w:t>
            </w:r>
          </w:p>
        </w:tc>
        <w:tc>
          <w:tcPr>
            <w:tcW w:w="7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Znesek</w:t>
            </w:r>
          </w:p>
        </w:tc>
        <w:tc>
          <w:tcPr>
            <w:tcW w:w="7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Leto osnove</w:t>
            </w:r>
          </w:p>
        </w:tc>
        <w:tc>
          <w:tcPr>
            <w:tcW w:w="10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Obdobje od</w:t>
            </w:r>
          </w:p>
        </w:tc>
        <w:tc>
          <w:tcPr>
            <w:tcW w:w="10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Obdobje do</w:t>
            </w:r>
          </w:p>
        </w:tc>
      </w:tr>
      <w:tr w:rsidR="001746CC" w:rsidRPr="001746CC" w:rsidTr="001746CC">
        <w:trPr>
          <w:trHeight w:val="300"/>
        </w:trPr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M01</w:t>
            </w:r>
          </w:p>
        </w:tc>
        <w:tc>
          <w:tcPr>
            <w:tcW w:w="31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Plača in nadomestila plače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:rsidTr="001746CC">
        <w:trPr>
          <w:trHeight w:val="300"/>
        </w:trPr>
        <w:tc>
          <w:tcPr>
            <w:tcW w:w="4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M02</w:t>
            </w:r>
          </w:p>
        </w:tc>
        <w:tc>
          <w:tcPr>
            <w:tcW w:w="3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Nadomestilo plače (3. alineja 1.odst. 32. člena ZPIZ-2)</w:t>
            </w:r>
          </w:p>
        </w:tc>
        <w:tc>
          <w:tcPr>
            <w:tcW w:w="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:rsidTr="001746CC">
        <w:trPr>
          <w:trHeight w:val="300"/>
        </w:trPr>
        <w:tc>
          <w:tcPr>
            <w:tcW w:w="4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M03</w:t>
            </w:r>
          </w:p>
        </w:tc>
        <w:tc>
          <w:tcPr>
            <w:tcW w:w="3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Plača  - nadure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:rsidTr="001746CC">
        <w:trPr>
          <w:trHeight w:val="300"/>
        </w:trPr>
        <w:tc>
          <w:tcPr>
            <w:tcW w:w="4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M04</w:t>
            </w:r>
          </w:p>
        </w:tc>
        <w:tc>
          <w:tcPr>
            <w:tcW w:w="3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Plača - dopolnilno delo (147. člen ZDR-1)</w:t>
            </w:r>
          </w:p>
        </w:tc>
        <w:tc>
          <w:tcPr>
            <w:tcW w:w="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:rsidTr="001746CC">
        <w:trPr>
          <w:trHeight w:val="300"/>
        </w:trPr>
        <w:tc>
          <w:tcPr>
            <w:tcW w:w="4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M05</w:t>
            </w:r>
          </w:p>
        </w:tc>
        <w:tc>
          <w:tcPr>
            <w:tcW w:w="3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Povračila stroškov in drugi dohodki</w:t>
            </w:r>
          </w:p>
        </w:tc>
        <w:tc>
          <w:tcPr>
            <w:tcW w:w="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:rsidTr="001746CC">
        <w:trPr>
          <w:trHeight w:val="300"/>
        </w:trPr>
        <w:tc>
          <w:tcPr>
            <w:tcW w:w="4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M07</w:t>
            </w:r>
          </w:p>
        </w:tc>
        <w:tc>
          <w:tcPr>
            <w:tcW w:w="3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Neplačana odsotnost</w:t>
            </w:r>
          </w:p>
        </w:tc>
        <w:tc>
          <w:tcPr>
            <w:tcW w:w="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:rsidTr="001746CC">
        <w:trPr>
          <w:trHeight w:val="300"/>
        </w:trPr>
        <w:tc>
          <w:tcPr>
            <w:tcW w:w="4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M08</w:t>
            </w:r>
          </w:p>
        </w:tc>
        <w:tc>
          <w:tcPr>
            <w:tcW w:w="3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Razlika do najnižje osnove za plačilo prispevkov</w:t>
            </w:r>
          </w:p>
        </w:tc>
        <w:tc>
          <w:tcPr>
            <w:tcW w:w="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:rsidTr="001746CC">
        <w:trPr>
          <w:trHeight w:val="300"/>
        </w:trPr>
        <w:tc>
          <w:tcPr>
            <w:tcW w:w="4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M09</w:t>
            </w:r>
          </w:p>
        </w:tc>
        <w:tc>
          <w:tcPr>
            <w:tcW w:w="3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zavarovalno dobo s povečanjem</w:t>
            </w:r>
          </w:p>
        </w:tc>
        <w:tc>
          <w:tcPr>
            <w:tcW w:w="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:rsidTr="001746CC">
        <w:trPr>
          <w:trHeight w:val="300"/>
        </w:trPr>
        <w:tc>
          <w:tcPr>
            <w:tcW w:w="4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M10</w:t>
            </w:r>
          </w:p>
        </w:tc>
        <w:tc>
          <w:tcPr>
            <w:tcW w:w="3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Sezonsko delo</w:t>
            </w:r>
          </w:p>
        </w:tc>
        <w:tc>
          <w:tcPr>
            <w:tcW w:w="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</w:tbl>
    <w:p w:rsidR="001746CC" w:rsidRDefault="001746CC"/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87"/>
        <w:gridCol w:w="2071"/>
        <w:gridCol w:w="2071"/>
        <w:gridCol w:w="3143"/>
      </w:tblGrid>
      <w:tr w:rsidR="001746CC" w:rsidRPr="001746CC" w:rsidTr="001746CC">
        <w:trPr>
          <w:trHeight w:val="261"/>
        </w:trPr>
        <w:tc>
          <w:tcPr>
            <w:tcW w:w="9072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9D08E"/>
            <w:noWrap/>
            <w:vAlign w:val="center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1746C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DODATNI PODATKI O PLAČI</w:t>
            </w:r>
          </w:p>
        </w:tc>
      </w:tr>
      <w:tr w:rsidR="001746CC" w:rsidRPr="001746CC" w:rsidTr="001746CC">
        <w:trPr>
          <w:trHeight w:val="261"/>
        </w:trPr>
        <w:tc>
          <w:tcPr>
            <w:tcW w:w="1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2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31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Znesek</w:t>
            </w:r>
          </w:p>
        </w:tc>
      </w:tr>
      <w:tr w:rsidR="001746CC" w:rsidRPr="001746CC" w:rsidTr="001746CC">
        <w:trPr>
          <w:trHeight w:val="261"/>
        </w:trPr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S01</w:t>
            </w:r>
          </w:p>
        </w:tc>
        <w:tc>
          <w:tcPr>
            <w:tcW w:w="41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10-mestna matična št. (dela) posl. subj., v katerem prejemnik dohodka opravlja delo 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:rsidTr="001746CC">
        <w:trPr>
          <w:trHeight w:val="261"/>
        </w:trPr>
        <w:tc>
          <w:tcPr>
            <w:tcW w:w="17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S02</w:t>
            </w:r>
          </w:p>
        </w:tc>
        <w:tc>
          <w:tcPr>
            <w:tcW w:w="41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Šifra kolektivne pogodbe, ki velja za zaposlitev prejemnika dohodka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:rsidTr="001746CC">
        <w:trPr>
          <w:trHeight w:val="261"/>
        </w:trPr>
        <w:tc>
          <w:tcPr>
            <w:tcW w:w="17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S03</w:t>
            </w:r>
          </w:p>
        </w:tc>
        <w:tc>
          <w:tcPr>
            <w:tcW w:w="41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Osnovna plača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:rsidTr="001746CC">
        <w:trPr>
          <w:trHeight w:val="261"/>
        </w:trPr>
        <w:tc>
          <w:tcPr>
            <w:tcW w:w="17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S04</w:t>
            </w:r>
          </w:p>
        </w:tc>
        <w:tc>
          <w:tcPr>
            <w:tcW w:w="41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Del plače za delovno uspešnost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:rsidTr="001746CC">
        <w:trPr>
          <w:trHeight w:val="261"/>
        </w:trPr>
        <w:tc>
          <w:tcPr>
            <w:tcW w:w="17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S05</w:t>
            </w:r>
          </w:p>
        </w:tc>
        <w:tc>
          <w:tcPr>
            <w:tcW w:w="41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Dodatki 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:rsidTr="001746CC">
        <w:trPr>
          <w:trHeight w:val="261"/>
        </w:trPr>
        <w:tc>
          <w:tcPr>
            <w:tcW w:w="17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S06</w:t>
            </w:r>
          </w:p>
        </w:tc>
        <w:tc>
          <w:tcPr>
            <w:tcW w:w="41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Plačilo za poslovno uspešnost (brez zneska, zajetega v vrsto </w:t>
            </w:r>
            <w:proofErr w:type="spellStart"/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doh</w:t>
            </w:r>
            <w:proofErr w:type="spellEnd"/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. 1151) 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:rsidTr="001746CC">
        <w:trPr>
          <w:trHeight w:val="261"/>
        </w:trPr>
        <w:tc>
          <w:tcPr>
            <w:tcW w:w="17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S07</w:t>
            </w:r>
          </w:p>
        </w:tc>
        <w:tc>
          <w:tcPr>
            <w:tcW w:w="41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Nadomestila plače, ki bremenijo delodajalca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:rsidTr="001746CC">
        <w:trPr>
          <w:trHeight w:val="261"/>
        </w:trPr>
        <w:tc>
          <w:tcPr>
            <w:tcW w:w="17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S08</w:t>
            </w:r>
          </w:p>
        </w:tc>
        <w:tc>
          <w:tcPr>
            <w:tcW w:w="41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Neto plača, izplačana v breme delodajalca (brez zneska, zajetega v vrsto </w:t>
            </w:r>
            <w:proofErr w:type="spellStart"/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doh</w:t>
            </w:r>
            <w:proofErr w:type="spellEnd"/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. 1151) 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:rsidTr="001746CC">
        <w:trPr>
          <w:trHeight w:val="261"/>
        </w:trPr>
        <w:tc>
          <w:tcPr>
            <w:tcW w:w="17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S09</w:t>
            </w:r>
          </w:p>
        </w:tc>
        <w:tc>
          <w:tcPr>
            <w:tcW w:w="41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Št. opravljenih in neopravljenih ur (</w:t>
            </w:r>
            <w:proofErr w:type="spellStart"/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vklj</w:t>
            </w:r>
            <w:proofErr w:type="spellEnd"/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. s št. nadur), izplačanih v breme delodajalca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</w:tbl>
    <w:p w:rsidR="001746CC" w:rsidRDefault="001746CC"/>
    <w:sectPr w:rsidR="001746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46CC"/>
    <w:rsid w:val="000B3F9B"/>
    <w:rsid w:val="001746CC"/>
    <w:rsid w:val="00AB08AD"/>
    <w:rsid w:val="00DF0B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02E637A-4152-4E0A-B7F9-A0D5541D40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7867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12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86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31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66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5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1063</Words>
  <Characters>6064</Characters>
  <Application>Microsoft Office Word</Application>
  <DocSecurity>0</DocSecurity>
  <Lines>50</Lines>
  <Paragraphs>14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FURS</Company>
  <LinksUpToDate>false</LinksUpToDate>
  <CharactersWithSpaces>7113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Dušanka Uhan</dc:creator>
  <cp:keywords/>
  <dc:description/>
  <cp:lastModifiedBy>Stojan Glavač</cp:lastModifiedBy>
  <cp:revision>2</cp:revision>
  <dcterms:created xsi:type="dcterms:W3CDTF">2021-11-22T07:06:00Z</dcterms:created>
  <dcterms:modified xsi:type="dcterms:W3CDTF">2021-11-22T07:06:00Z</dcterms:modified>
</cp:coreProperties>
</file>